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D6" w:rsidRDefault="008A2CD6">
      <w:r>
        <w:t>Ken Burns on Confederate Flag, Slavery, Civil W</w:t>
      </w:r>
      <w:r w:rsidR="0004788A">
        <w:t>a</w:t>
      </w:r>
      <w:r>
        <w:t>r</w:t>
      </w:r>
      <w:r w:rsidR="0004788A">
        <w:t>:</w:t>
      </w:r>
    </w:p>
    <w:p w:rsidR="008A2CD6" w:rsidRDefault="008A2CD6"/>
    <w:p w:rsidR="005D5C8C" w:rsidRDefault="0004788A">
      <w:hyperlink r:id="rId5" w:history="1">
        <w:r w:rsidRPr="00A57DEB">
          <w:rPr>
            <w:rStyle w:val="Hyperlink"/>
          </w:rPr>
          <w:t>http://radio.foxnews.com/2015/08/20/ken-burns-on-the-civil-war-and-what-you-probably-didnt-know-about-the-confederate-flag/</w:t>
        </w:r>
      </w:hyperlink>
    </w:p>
    <w:p w:rsidR="0004788A" w:rsidRDefault="0004788A"/>
    <w:p w:rsidR="0004788A" w:rsidRDefault="0004788A">
      <w:r>
        <w:t>MSNBC History of confederate flag:</w:t>
      </w:r>
    </w:p>
    <w:p w:rsidR="0004788A" w:rsidRDefault="0004788A"/>
    <w:p w:rsidR="0004788A" w:rsidRDefault="0004788A">
      <w:hyperlink r:id="rId6" w:history="1">
        <w:r w:rsidRPr="00A57DEB">
          <w:rPr>
            <w:rStyle w:val="Hyperlink"/>
          </w:rPr>
          <w:t>https://www.youtube.com/watch?v=Tash7XtDCyM</w:t>
        </w:r>
      </w:hyperlink>
    </w:p>
    <w:p w:rsidR="0004788A" w:rsidRDefault="0004788A"/>
    <w:p w:rsidR="00827819" w:rsidRDefault="00827819">
      <w:r>
        <w:t>Taking down S. Caroline Confederate Flag:</w:t>
      </w:r>
    </w:p>
    <w:p w:rsidR="00827819" w:rsidRDefault="00827819"/>
    <w:p w:rsidR="0004788A" w:rsidRDefault="00827819">
      <w:hyperlink r:id="rId7" w:history="1">
        <w:r w:rsidRPr="00A57DEB">
          <w:rPr>
            <w:rStyle w:val="Hyperlink"/>
          </w:rPr>
          <w:t>https://www.youtube.com/watch?v=bi5rCgHkkmo</w:t>
        </w:r>
      </w:hyperlink>
    </w:p>
    <w:p w:rsidR="00827819" w:rsidRDefault="00827819"/>
    <w:p w:rsidR="00827819" w:rsidRDefault="00827819">
      <w:bookmarkStart w:id="0" w:name="_GoBack"/>
      <w:bookmarkEnd w:id="0"/>
    </w:p>
    <w:sectPr w:rsidR="00827819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6"/>
    <w:rsid w:val="0004788A"/>
    <w:rsid w:val="002931D9"/>
    <w:rsid w:val="005D5C8C"/>
    <w:rsid w:val="00827819"/>
    <w:rsid w:val="008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5rCgHkk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sh7XtDCyM" TargetMode="External"/><Relationship Id="rId5" Type="http://schemas.openxmlformats.org/officeDocument/2006/relationships/hyperlink" Target="http://radio.foxnews.com/2015/08/20/ken-burns-on-the-civil-war-and-what-you-probably-didnt-know-about-the-confederate-fl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Windows User</cp:lastModifiedBy>
  <cp:revision>2</cp:revision>
  <dcterms:created xsi:type="dcterms:W3CDTF">2015-08-24T03:17:00Z</dcterms:created>
  <dcterms:modified xsi:type="dcterms:W3CDTF">2016-01-13T00:18:00Z</dcterms:modified>
</cp:coreProperties>
</file>